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00" w:rsidRDefault="00C00900" w:rsidP="007B6C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2DEF" w:rsidRDefault="00CF2DEF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DEF" w:rsidRDefault="00CF2DEF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8A6" w:rsidRPr="00A66B79" w:rsidRDefault="00AC31E6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B79">
        <w:rPr>
          <w:rFonts w:ascii="Times New Roman" w:hAnsi="Times New Roman"/>
          <w:b/>
          <w:sz w:val="28"/>
          <w:szCs w:val="28"/>
        </w:rPr>
        <w:t>Повестка дня</w:t>
      </w:r>
    </w:p>
    <w:p w:rsidR="00181C12" w:rsidRPr="003A59F6" w:rsidRDefault="00536709" w:rsidP="00C008A6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З</w:t>
      </w:r>
      <w:r w:rsidR="0022457C">
        <w:rPr>
          <w:rFonts w:ascii="Times New Roman" w:hAnsi="Times New Roman"/>
          <w:sz w:val="28"/>
          <w:szCs w:val="28"/>
        </w:rPr>
        <w:t xml:space="preserve">аседания    </w:t>
      </w:r>
      <w:proofErr w:type="gramStart"/>
      <w:r w:rsidR="0022457C">
        <w:rPr>
          <w:rFonts w:ascii="Times New Roman" w:hAnsi="Times New Roman"/>
          <w:sz w:val="28"/>
          <w:szCs w:val="28"/>
        </w:rPr>
        <w:t>61</w:t>
      </w:r>
      <w:r w:rsidR="0071366F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 сессии</w:t>
      </w:r>
      <w:proofErr w:type="gramEnd"/>
      <w:r w:rsidR="00181C12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Pr="003A59F6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В</w:t>
      </w:r>
      <w:r w:rsidR="002B18FC" w:rsidRPr="003A59F6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Pr="003A59F6" w:rsidRDefault="0071366F" w:rsidP="0071366F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</w:t>
      </w:r>
      <w:r w:rsidR="00F94C86">
        <w:rPr>
          <w:rFonts w:ascii="Times New Roman" w:hAnsi="Times New Roman"/>
          <w:sz w:val="28"/>
          <w:szCs w:val="28"/>
        </w:rPr>
        <w:t xml:space="preserve">                            25</w:t>
      </w:r>
      <w:r w:rsidR="00FB1427" w:rsidRPr="003A59F6">
        <w:rPr>
          <w:rFonts w:ascii="Times New Roman" w:hAnsi="Times New Roman"/>
          <w:sz w:val="28"/>
          <w:szCs w:val="28"/>
        </w:rPr>
        <w:t>.</w:t>
      </w:r>
      <w:r w:rsidR="0022457C">
        <w:rPr>
          <w:rFonts w:ascii="Times New Roman" w:hAnsi="Times New Roman"/>
          <w:sz w:val="28"/>
          <w:szCs w:val="28"/>
        </w:rPr>
        <w:t>02</w:t>
      </w:r>
      <w:r w:rsidR="00CF2DEF">
        <w:rPr>
          <w:rFonts w:ascii="Times New Roman" w:hAnsi="Times New Roman"/>
          <w:sz w:val="28"/>
          <w:szCs w:val="28"/>
        </w:rPr>
        <w:t>.2025</w:t>
      </w:r>
      <w:r w:rsidR="007231E7" w:rsidRPr="003A59F6">
        <w:rPr>
          <w:rFonts w:ascii="Times New Roman" w:hAnsi="Times New Roman"/>
          <w:sz w:val="28"/>
          <w:szCs w:val="28"/>
        </w:rPr>
        <w:t>г.</w:t>
      </w:r>
      <w:r w:rsidR="00EC1454" w:rsidRPr="003A59F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 w:rsidRPr="003A59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66B79" w:rsidRDefault="00E34A48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3A59F6">
        <w:rPr>
          <w:rFonts w:ascii="Times New Roman" w:hAnsi="Times New Roman"/>
          <w:sz w:val="28"/>
          <w:szCs w:val="28"/>
        </w:rPr>
        <w:t>1</w:t>
      </w:r>
      <w:r w:rsidR="0007748D" w:rsidRPr="003A59F6">
        <w:rPr>
          <w:rFonts w:ascii="Times New Roman" w:hAnsi="Times New Roman"/>
          <w:sz w:val="28"/>
          <w:szCs w:val="28"/>
        </w:rPr>
        <w:t>9</w:t>
      </w:r>
      <w:r w:rsidR="00BE3E73" w:rsidRPr="003A59F6">
        <w:rPr>
          <w:rFonts w:ascii="Times New Roman" w:hAnsi="Times New Roman"/>
          <w:sz w:val="28"/>
          <w:szCs w:val="28"/>
        </w:rPr>
        <w:t>-00час</w:t>
      </w:r>
      <w:r w:rsidR="001A7C2C" w:rsidRPr="003A59F6">
        <w:rPr>
          <w:rFonts w:ascii="Times New Roman" w:hAnsi="Times New Roman"/>
          <w:sz w:val="28"/>
          <w:szCs w:val="28"/>
        </w:rPr>
        <w:t xml:space="preserve"> </w:t>
      </w:r>
    </w:p>
    <w:p w:rsidR="00CF2DEF" w:rsidRDefault="00CF2DEF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CF2DEF" w:rsidRDefault="00CF2DEF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CF2DEF" w:rsidRPr="00DD4A12" w:rsidRDefault="00CF2DEF" w:rsidP="00DD4A12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DD4A12" w:rsidRPr="00DD4A12">
        <w:rPr>
          <w:sz w:val="28"/>
          <w:szCs w:val="28"/>
        </w:rPr>
        <w:t xml:space="preserve"> </w:t>
      </w:r>
      <w:r w:rsidR="00DD4A12" w:rsidRPr="00DD4A12">
        <w:rPr>
          <w:rFonts w:ascii="Times New Roman" w:hAnsi="Times New Roman"/>
          <w:sz w:val="28"/>
          <w:szCs w:val="28"/>
        </w:rPr>
        <w:t>О внесении изменений и дополнений в решение Совета народных депутатов Воленского сельского поселения от 27.12.2024г. № 244 «О бюджете Воленского сельского поселения Новоусманского муниципального района на 2024 год и на плановый период 2025 и 2026 годов»</w:t>
      </w:r>
      <w:r w:rsidR="007B6CBE" w:rsidRPr="006E3AA5">
        <w:rPr>
          <w:rFonts w:ascii="Times New Roman" w:hAnsi="Times New Roman"/>
          <w:sz w:val="27"/>
          <w:szCs w:val="27"/>
        </w:rPr>
        <w:t xml:space="preserve">    </w:t>
      </w:r>
    </w:p>
    <w:p w:rsidR="00800FAC" w:rsidRDefault="007B6CBE" w:rsidP="006E3AA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00FAC">
        <w:rPr>
          <w:rFonts w:ascii="Times New Roman" w:hAnsi="Times New Roman"/>
          <w:sz w:val="28"/>
          <w:szCs w:val="28"/>
        </w:rPr>
        <w:t xml:space="preserve"> </w:t>
      </w:r>
      <w:r w:rsidR="005354EE" w:rsidRPr="00800FAC">
        <w:rPr>
          <w:rFonts w:ascii="Times New Roman" w:hAnsi="Times New Roman"/>
          <w:sz w:val="28"/>
          <w:szCs w:val="28"/>
        </w:rPr>
        <w:t xml:space="preserve">Докладчик: </w:t>
      </w:r>
      <w:r w:rsidR="00DD4A12"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r w:rsidR="005354EE" w:rsidRPr="00800FAC">
        <w:rPr>
          <w:rFonts w:ascii="Times New Roman" w:hAnsi="Times New Roman"/>
          <w:sz w:val="28"/>
          <w:szCs w:val="28"/>
        </w:rPr>
        <w:t xml:space="preserve">Воленского сельского </w:t>
      </w:r>
      <w:r w:rsidR="00800FAC">
        <w:rPr>
          <w:rFonts w:ascii="Times New Roman" w:hAnsi="Times New Roman"/>
          <w:sz w:val="28"/>
          <w:szCs w:val="28"/>
        </w:rPr>
        <w:t xml:space="preserve">     </w:t>
      </w:r>
    </w:p>
    <w:p w:rsidR="006E3AA5" w:rsidRDefault="00800FAC" w:rsidP="006E3AA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D4A12">
        <w:rPr>
          <w:rFonts w:ascii="Times New Roman" w:hAnsi="Times New Roman"/>
          <w:sz w:val="28"/>
          <w:szCs w:val="28"/>
        </w:rPr>
        <w:t>поселения Гончарова А.В.</w:t>
      </w:r>
    </w:p>
    <w:p w:rsidR="00DE6732" w:rsidRPr="00800FAC" w:rsidRDefault="00DE6732" w:rsidP="006E3AA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E6732" w:rsidRPr="00963BC9" w:rsidRDefault="005354EE" w:rsidP="00DE67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800FAC">
        <w:rPr>
          <w:sz w:val="28"/>
          <w:szCs w:val="28"/>
        </w:rPr>
        <w:t xml:space="preserve"> </w:t>
      </w:r>
      <w:r w:rsidR="00DE6732">
        <w:rPr>
          <w:sz w:val="28"/>
          <w:szCs w:val="28"/>
        </w:rPr>
        <w:t xml:space="preserve">        2</w:t>
      </w:r>
      <w:r w:rsidR="00DE6732">
        <w:rPr>
          <w:sz w:val="28"/>
          <w:szCs w:val="28"/>
        </w:rPr>
        <w:t>.</w:t>
      </w:r>
      <w:r w:rsidR="00DE6732" w:rsidRPr="00986575">
        <w:rPr>
          <w:bCs/>
          <w:color w:val="000000"/>
          <w:sz w:val="28"/>
          <w:szCs w:val="28"/>
        </w:rPr>
        <w:t>О внесении изменений в решение Совета народных депутатов Воленского сельского поселения Новоусманского муниципального района Воронежской области от 18.11.2015г. № 12 «О налоге на имущество физических лиц» (</w:t>
      </w:r>
      <w:r w:rsidR="00DE6732" w:rsidRPr="00963BC9">
        <w:rPr>
          <w:bCs/>
          <w:color w:val="000000"/>
          <w:sz w:val="28"/>
          <w:szCs w:val="28"/>
        </w:rPr>
        <w:t>в</w:t>
      </w:r>
      <w:r w:rsidR="00DE6732" w:rsidRPr="00963BC9">
        <w:rPr>
          <w:bCs/>
          <w:iCs/>
          <w:color w:val="000000"/>
          <w:sz w:val="28"/>
          <w:szCs w:val="28"/>
        </w:rPr>
        <w:t xml:space="preserve"> редакции от 25.06.2016 № 41; от 05.07.2019 № 194; от 02.08.2019 № 196; от 06.03.2020 № 22; от 20.08.2021 №55; от 10.04.2024 № 208; от 11.07.2024 №214)</w:t>
      </w:r>
    </w:p>
    <w:p w:rsidR="00DE6732" w:rsidRDefault="00DE6732" w:rsidP="00DE6732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</w:t>
      </w:r>
      <w:r w:rsidRPr="00800FAC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r w:rsidRPr="00800FAC">
        <w:rPr>
          <w:rFonts w:ascii="Times New Roman" w:hAnsi="Times New Roman"/>
          <w:sz w:val="28"/>
          <w:szCs w:val="28"/>
        </w:rPr>
        <w:t>Воленского</w:t>
      </w:r>
      <w:proofErr w:type="gramEnd"/>
      <w:r w:rsidRPr="00800FA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E6732" w:rsidRDefault="00DE6732" w:rsidP="00DE6732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поселения  Печенкина</w:t>
      </w:r>
      <w:proofErr w:type="gramEnd"/>
      <w:r>
        <w:rPr>
          <w:rFonts w:ascii="Times New Roman" w:hAnsi="Times New Roman"/>
          <w:sz w:val="28"/>
          <w:szCs w:val="28"/>
        </w:rPr>
        <w:t xml:space="preserve"> Т.С.</w:t>
      </w:r>
    </w:p>
    <w:p w:rsidR="00DE6732" w:rsidRPr="00963BC9" w:rsidRDefault="00DE6732" w:rsidP="00DE6732">
      <w:pPr>
        <w:tabs>
          <w:tab w:val="left" w:pos="0"/>
          <w:tab w:val="left" w:pos="1006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>
        <w:rPr>
          <w:rFonts w:ascii="Times New Roman" w:hAnsi="Times New Roman"/>
          <w:sz w:val="28"/>
          <w:szCs w:val="28"/>
        </w:rPr>
        <w:t>.</w:t>
      </w:r>
      <w:r w:rsidRPr="00963BC9">
        <w:rPr>
          <w:rFonts w:ascii="Times New Roman" w:hAnsi="Times New Roman"/>
          <w:sz w:val="27"/>
          <w:szCs w:val="27"/>
        </w:rPr>
        <w:t xml:space="preserve"> </w:t>
      </w:r>
      <w:r w:rsidRPr="00963BC9">
        <w:rPr>
          <w:rFonts w:ascii="Times New Roman" w:hAnsi="Times New Roman"/>
          <w:sz w:val="28"/>
          <w:szCs w:val="28"/>
        </w:rPr>
        <w:t>Об утверждении реестра муниципального имущества Воленского сельского поселения Новоусманского муниципального района Воронежской области</w:t>
      </w:r>
    </w:p>
    <w:p w:rsidR="00DE6732" w:rsidRDefault="00DE6732" w:rsidP="00DE6732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800FAC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r w:rsidRPr="00800FAC">
        <w:rPr>
          <w:rFonts w:ascii="Times New Roman" w:hAnsi="Times New Roman"/>
          <w:sz w:val="28"/>
          <w:szCs w:val="28"/>
        </w:rPr>
        <w:t>Воленского</w:t>
      </w:r>
      <w:proofErr w:type="gramEnd"/>
      <w:r w:rsidRPr="00800FA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E6732" w:rsidRDefault="00DE6732" w:rsidP="00DE6732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поселения  Печенкина</w:t>
      </w:r>
      <w:proofErr w:type="gramEnd"/>
      <w:r>
        <w:rPr>
          <w:rFonts w:ascii="Times New Roman" w:hAnsi="Times New Roman"/>
          <w:sz w:val="28"/>
          <w:szCs w:val="28"/>
        </w:rPr>
        <w:t xml:space="preserve"> Т.С.</w:t>
      </w:r>
    </w:p>
    <w:p w:rsidR="00A66B79" w:rsidRPr="00800FAC" w:rsidRDefault="005354EE" w:rsidP="006E3AA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00FAC">
        <w:rPr>
          <w:rFonts w:ascii="Times New Roman" w:hAnsi="Times New Roman"/>
          <w:sz w:val="28"/>
          <w:szCs w:val="28"/>
        </w:rPr>
        <w:t xml:space="preserve">                </w:t>
      </w:r>
    </w:p>
    <w:p w:rsidR="00B53DFB" w:rsidRPr="00B53DFB" w:rsidRDefault="00DE6732" w:rsidP="00B53DFB">
      <w:pPr>
        <w:pStyle w:val="ConsNormal"/>
        <w:widowControl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4</w:t>
      </w:r>
      <w:r w:rsidR="00B53DFB">
        <w:rPr>
          <w:rFonts w:ascii="Times New Roman" w:hAnsi="Times New Roman"/>
          <w:sz w:val="27"/>
          <w:szCs w:val="27"/>
        </w:rPr>
        <w:t>.</w:t>
      </w:r>
      <w:r w:rsidR="00B53DFB" w:rsidRPr="00B53DFB">
        <w:rPr>
          <w:rFonts w:ascii="Times New Roman" w:hAnsi="Times New Roman"/>
        </w:rPr>
        <w:t xml:space="preserve"> </w:t>
      </w:r>
      <w:r w:rsidR="00B53DFB" w:rsidRPr="00B53DFB">
        <w:rPr>
          <w:rFonts w:ascii="Times New Roman" w:hAnsi="Times New Roman"/>
          <w:sz w:val="28"/>
          <w:szCs w:val="28"/>
        </w:rPr>
        <w:t xml:space="preserve">О принятии проекта решения Совета народных депутатов Воленского сельского поселения Новоусманского муниципального района Воронежской области «О внесении изменений в </w:t>
      </w:r>
      <w:r w:rsidR="00B53DFB" w:rsidRPr="00B53DFB">
        <w:rPr>
          <w:rFonts w:ascii="Times New Roman" w:hAnsi="Times New Roman"/>
          <w:bCs/>
          <w:sz w:val="28"/>
          <w:szCs w:val="2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от </w:t>
      </w:r>
      <w:r w:rsidR="00B53DFB" w:rsidRPr="00B53DFB">
        <w:rPr>
          <w:rFonts w:ascii="Times New Roman" w:hAnsi="Times New Roman"/>
          <w:sz w:val="28"/>
          <w:szCs w:val="28"/>
        </w:rPr>
        <w:t xml:space="preserve">25.12.2020. №26 </w:t>
      </w:r>
      <w:r w:rsidR="00B53DFB" w:rsidRPr="00B53DFB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B53DFB" w:rsidRPr="00B53DFB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Воленского сельского поселения Новоусманского муниципального района Воронежской области» </w:t>
      </w:r>
    </w:p>
    <w:p w:rsidR="00B53DFB" w:rsidRDefault="00B53DFB" w:rsidP="00B53DFB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00FAC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r w:rsidRPr="00800FAC">
        <w:rPr>
          <w:rFonts w:ascii="Times New Roman" w:hAnsi="Times New Roman"/>
          <w:sz w:val="28"/>
          <w:szCs w:val="28"/>
        </w:rPr>
        <w:t>Воленского</w:t>
      </w:r>
      <w:proofErr w:type="gramEnd"/>
      <w:r w:rsidRPr="00800FA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53DFB" w:rsidRDefault="00B53DFB" w:rsidP="00B53DFB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поселения  Печенкина</w:t>
      </w:r>
      <w:proofErr w:type="gramEnd"/>
      <w:r>
        <w:rPr>
          <w:rFonts w:ascii="Times New Roman" w:hAnsi="Times New Roman"/>
          <w:sz w:val="28"/>
          <w:szCs w:val="28"/>
        </w:rPr>
        <w:t xml:space="preserve"> Т.С.</w:t>
      </w:r>
    </w:p>
    <w:p w:rsidR="00986575" w:rsidRPr="00DE6732" w:rsidRDefault="00986575" w:rsidP="009865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p w:rsidR="00963BC9" w:rsidRPr="00986575" w:rsidRDefault="00963BC9" w:rsidP="00963BC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02FA" w:rsidRPr="001F0EE9" w:rsidRDefault="004402FA" w:rsidP="004402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4402FA">
        <w:rPr>
          <w:rFonts w:ascii="Times New Roman" w:hAnsi="Times New Roman"/>
          <w:sz w:val="28"/>
          <w:szCs w:val="28"/>
        </w:rPr>
        <w:t xml:space="preserve"> </w:t>
      </w:r>
      <w:r w:rsidRPr="001F0EE9">
        <w:rPr>
          <w:rFonts w:ascii="Times New Roman" w:hAnsi="Times New Roman"/>
          <w:sz w:val="28"/>
          <w:szCs w:val="28"/>
        </w:rPr>
        <w:t>Об утверждении перечня улично-дорожной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E9">
        <w:rPr>
          <w:rFonts w:ascii="Times New Roman" w:hAnsi="Times New Roman"/>
          <w:sz w:val="28"/>
          <w:szCs w:val="28"/>
        </w:rPr>
        <w:t>Воленского сельского поселения Новоусманского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E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402FA" w:rsidRDefault="004402FA" w:rsidP="004402FA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800FAC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r w:rsidRPr="00800FAC">
        <w:rPr>
          <w:rFonts w:ascii="Times New Roman" w:hAnsi="Times New Roman"/>
          <w:sz w:val="28"/>
          <w:szCs w:val="28"/>
        </w:rPr>
        <w:t>Воленского</w:t>
      </w:r>
      <w:proofErr w:type="gramEnd"/>
      <w:r w:rsidRPr="00800FA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402FA" w:rsidRDefault="004402FA" w:rsidP="004402FA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поселения  Печенкина</w:t>
      </w:r>
      <w:proofErr w:type="gramEnd"/>
      <w:r>
        <w:rPr>
          <w:rFonts w:ascii="Times New Roman" w:hAnsi="Times New Roman"/>
          <w:sz w:val="28"/>
          <w:szCs w:val="28"/>
        </w:rPr>
        <w:t xml:space="preserve"> Т.С.</w:t>
      </w:r>
    </w:p>
    <w:p w:rsidR="00C008A6" w:rsidRPr="00B53DFB" w:rsidRDefault="00C008A6" w:rsidP="00B53DFB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sectPr w:rsidR="00C008A6" w:rsidRPr="00B53DFB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3EA"/>
    <w:multiLevelType w:val="hybridMultilevel"/>
    <w:tmpl w:val="0BE0EC54"/>
    <w:lvl w:ilvl="0" w:tplc="05640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017759"/>
    <w:multiLevelType w:val="hybridMultilevel"/>
    <w:tmpl w:val="52EA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B7A"/>
    <w:multiLevelType w:val="hybridMultilevel"/>
    <w:tmpl w:val="6A5CCB46"/>
    <w:lvl w:ilvl="0" w:tplc="5A8A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03BC"/>
    <w:rsid w:val="00075A12"/>
    <w:rsid w:val="00075CFA"/>
    <w:rsid w:val="0007748D"/>
    <w:rsid w:val="000A7243"/>
    <w:rsid w:val="000B2BA9"/>
    <w:rsid w:val="000B7FE2"/>
    <w:rsid w:val="000C2AE4"/>
    <w:rsid w:val="000C47CB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521F0"/>
    <w:rsid w:val="00160254"/>
    <w:rsid w:val="00162C4F"/>
    <w:rsid w:val="00172A7C"/>
    <w:rsid w:val="001800BF"/>
    <w:rsid w:val="00181C12"/>
    <w:rsid w:val="0019230B"/>
    <w:rsid w:val="00195F76"/>
    <w:rsid w:val="001A1428"/>
    <w:rsid w:val="001A246B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2457C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4FBF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A59F6"/>
    <w:rsid w:val="003C132A"/>
    <w:rsid w:val="003E43BF"/>
    <w:rsid w:val="003F5E13"/>
    <w:rsid w:val="00402E1E"/>
    <w:rsid w:val="0040473F"/>
    <w:rsid w:val="004074F6"/>
    <w:rsid w:val="00416364"/>
    <w:rsid w:val="00422448"/>
    <w:rsid w:val="00422D82"/>
    <w:rsid w:val="00424BD4"/>
    <w:rsid w:val="00424C05"/>
    <w:rsid w:val="00426375"/>
    <w:rsid w:val="004304C4"/>
    <w:rsid w:val="00434B54"/>
    <w:rsid w:val="00434FA3"/>
    <w:rsid w:val="00434FB7"/>
    <w:rsid w:val="004402FA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10C2"/>
    <w:rsid w:val="004C226D"/>
    <w:rsid w:val="004D22F7"/>
    <w:rsid w:val="004E4F31"/>
    <w:rsid w:val="00500AA6"/>
    <w:rsid w:val="005032E4"/>
    <w:rsid w:val="00512764"/>
    <w:rsid w:val="00517E92"/>
    <w:rsid w:val="005255F3"/>
    <w:rsid w:val="0052584C"/>
    <w:rsid w:val="0052722F"/>
    <w:rsid w:val="00530B61"/>
    <w:rsid w:val="0053136F"/>
    <w:rsid w:val="0053499F"/>
    <w:rsid w:val="005354EE"/>
    <w:rsid w:val="00536709"/>
    <w:rsid w:val="00557907"/>
    <w:rsid w:val="005713CB"/>
    <w:rsid w:val="00575F7D"/>
    <w:rsid w:val="00577BAC"/>
    <w:rsid w:val="00594769"/>
    <w:rsid w:val="00596513"/>
    <w:rsid w:val="005A3114"/>
    <w:rsid w:val="005B7DC6"/>
    <w:rsid w:val="005C2287"/>
    <w:rsid w:val="005D0CCF"/>
    <w:rsid w:val="005E3869"/>
    <w:rsid w:val="005F1E03"/>
    <w:rsid w:val="005F50F9"/>
    <w:rsid w:val="0060030A"/>
    <w:rsid w:val="00600C12"/>
    <w:rsid w:val="006025E9"/>
    <w:rsid w:val="00602912"/>
    <w:rsid w:val="006118AF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3840"/>
    <w:rsid w:val="006B5325"/>
    <w:rsid w:val="006C4778"/>
    <w:rsid w:val="006E3AA5"/>
    <w:rsid w:val="006E3F5C"/>
    <w:rsid w:val="006F4768"/>
    <w:rsid w:val="006F4DA5"/>
    <w:rsid w:val="0070574D"/>
    <w:rsid w:val="007123AC"/>
    <w:rsid w:val="0071366F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B6CBE"/>
    <w:rsid w:val="007C3E0A"/>
    <w:rsid w:val="007D0CCB"/>
    <w:rsid w:val="007D6B99"/>
    <w:rsid w:val="00800FAC"/>
    <w:rsid w:val="008120C9"/>
    <w:rsid w:val="00815C51"/>
    <w:rsid w:val="008272FD"/>
    <w:rsid w:val="00833970"/>
    <w:rsid w:val="008636EB"/>
    <w:rsid w:val="008729BD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13F4"/>
    <w:rsid w:val="00914FC7"/>
    <w:rsid w:val="00940AB3"/>
    <w:rsid w:val="00944A54"/>
    <w:rsid w:val="009529B7"/>
    <w:rsid w:val="00955913"/>
    <w:rsid w:val="00956204"/>
    <w:rsid w:val="00957FF5"/>
    <w:rsid w:val="00960255"/>
    <w:rsid w:val="00963BC9"/>
    <w:rsid w:val="009719DF"/>
    <w:rsid w:val="00972420"/>
    <w:rsid w:val="0097771A"/>
    <w:rsid w:val="00986575"/>
    <w:rsid w:val="0099032F"/>
    <w:rsid w:val="00997506"/>
    <w:rsid w:val="009A2F4C"/>
    <w:rsid w:val="009B3248"/>
    <w:rsid w:val="009B3AA8"/>
    <w:rsid w:val="009C1498"/>
    <w:rsid w:val="009C65E7"/>
    <w:rsid w:val="009E3C72"/>
    <w:rsid w:val="009F023B"/>
    <w:rsid w:val="009F1A41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6259E"/>
    <w:rsid w:val="00A66B79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3DFB"/>
    <w:rsid w:val="00B57D8D"/>
    <w:rsid w:val="00B67D9A"/>
    <w:rsid w:val="00B72390"/>
    <w:rsid w:val="00B82B69"/>
    <w:rsid w:val="00B82E32"/>
    <w:rsid w:val="00B83666"/>
    <w:rsid w:val="00B87463"/>
    <w:rsid w:val="00B9063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BF7D98"/>
    <w:rsid w:val="00C008A6"/>
    <w:rsid w:val="00C00900"/>
    <w:rsid w:val="00C12000"/>
    <w:rsid w:val="00C22D78"/>
    <w:rsid w:val="00C31059"/>
    <w:rsid w:val="00C35202"/>
    <w:rsid w:val="00C36795"/>
    <w:rsid w:val="00C37F4F"/>
    <w:rsid w:val="00C4061F"/>
    <w:rsid w:val="00C40735"/>
    <w:rsid w:val="00C517E7"/>
    <w:rsid w:val="00C56506"/>
    <w:rsid w:val="00C56D87"/>
    <w:rsid w:val="00C67771"/>
    <w:rsid w:val="00C7078E"/>
    <w:rsid w:val="00C8316D"/>
    <w:rsid w:val="00C85D4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2DEF"/>
    <w:rsid w:val="00CF6F92"/>
    <w:rsid w:val="00D020D2"/>
    <w:rsid w:val="00D14B41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54B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2EAE"/>
    <w:rsid w:val="00DD3757"/>
    <w:rsid w:val="00DD4A12"/>
    <w:rsid w:val="00DD771E"/>
    <w:rsid w:val="00DE0550"/>
    <w:rsid w:val="00DE6732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30F"/>
    <w:rsid w:val="00E51DBE"/>
    <w:rsid w:val="00E51F0C"/>
    <w:rsid w:val="00E52674"/>
    <w:rsid w:val="00E52AD3"/>
    <w:rsid w:val="00E65AA0"/>
    <w:rsid w:val="00E673DF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58B"/>
    <w:rsid w:val="00F91E82"/>
    <w:rsid w:val="00F94C86"/>
    <w:rsid w:val="00FA4BF1"/>
    <w:rsid w:val="00FA4EBE"/>
    <w:rsid w:val="00FB0428"/>
    <w:rsid w:val="00FB1080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75D8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43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C6777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611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BF7D98"/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BF7D9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96A0-DB75-4EEF-82CC-6ED0E1DE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366</cp:revision>
  <cp:lastPrinted>2025-02-21T06:26:00Z</cp:lastPrinted>
  <dcterms:created xsi:type="dcterms:W3CDTF">2015-01-29T07:55:00Z</dcterms:created>
  <dcterms:modified xsi:type="dcterms:W3CDTF">2025-02-21T06:26:00Z</dcterms:modified>
</cp:coreProperties>
</file>